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0" w:rsidRPr="00895C2B" w:rsidRDefault="00A86EB5" w:rsidP="00A86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A86EB5" w:rsidRPr="00895C2B" w:rsidRDefault="00A86EB5" w:rsidP="00A86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E72AD">
        <w:rPr>
          <w:rFonts w:ascii="Times New Roman" w:hAnsi="Times New Roman" w:cs="Times New Roman"/>
          <w:sz w:val="24"/>
          <w:szCs w:val="24"/>
        </w:rPr>
        <w:t>задания № 1</w:t>
      </w:r>
    </w:p>
    <w:p w:rsidR="00A86EB5" w:rsidRPr="00895C2B" w:rsidRDefault="00A71474" w:rsidP="00A86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86EB5" w:rsidRPr="00895C2B">
        <w:rPr>
          <w:rFonts w:ascii="Times New Roman" w:hAnsi="Times New Roman" w:cs="Times New Roman"/>
          <w:sz w:val="24"/>
          <w:szCs w:val="24"/>
        </w:rPr>
        <w:t xml:space="preserve"> 20</w:t>
      </w:r>
      <w:r w:rsidR="003E72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86EB5" w:rsidRPr="00895C2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3E72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86EB5" w:rsidRPr="00895C2B">
        <w:rPr>
          <w:rFonts w:ascii="Times New Roman" w:hAnsi="Times New Roman" w:cs="Times New Roman"/>
          <w:sz w:val="24"/>
          <w:szCs w:val="24"/>
        </w:rPr>
        <w:t xml:space="preserve"> и 20</w:t>
      </w:r>
      <w:r w:rsidR="003E72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86EB5" w:rsidRPr="00895C2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86EB5" w:rsidRPr="00895C2B" w:rsidRDefault="00A86EB5" w:rsidP="00A86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 xml:space="preserve">от </w:t>
      </w:r>
      <w:r w:rsidRPr="00A71474">
        <w:rPr>
          <w:rFonts w:ascii="Times New Roman" w:hAnsi="Times New Roman" w:cs="Times New Roman"/>
          <w:sz w:val="24"/>
          <w:szCs w:val="24"/>
        </w:rPr>
        <w:t>«</w:t>
      </w:r>
      <w:r w:rsidR="00D65EE3">
        <w:rPr>
          <w:rFonts w:ascii="Times New Roman" w:hAnsi="Times New Roman" w:cs="Times New Roman"/>
          <w:sz w:val="24"/>
          <w:szCs w:val="24"/>
        </w:rPr>
        <w:t>16</w:t>
      </w:r>
      <w:r w:rsidRPr="00A71474">
        <w:rPr>
          <w:rFonts w:ascii="Times New Roman" w:hAnsi="Times New Roman" w:cs="Times New Roman"/>
          <w:sz w:val="24"/>
          <w:szCs w:val="24"/>
        </w:rPr>
        <w:t xml:space="preserve">» </w:t>
      </w:r>
      <w:r w:rsidR="00A71474">
        <w:rPr>
          <w:rFonts w:ascii="Times New Roman" w:hAnsi="Times New Roman" w:cs="Times New Roman"/>
          <w:sz w:val="24"/>
          <w:szCs w:val="24"/>
        </w:rPr>
        <w:t>декабря</w:t>
      </w:r>
      <w:r w:rsidRPr="00A71474">
        <w:rPr>
          <w:rFonts w:ascii="Times New Roman" w:hAnsi="Times New Roman" w:cs="Times New Roman"/>
          <w:sz w:val="24"/>
          <w:szCs w:val="24"/>
        </w:rPr>
        <w:t xml:space="preserve"> 20</w:t>
      </w:r>
      <w:r w:rsidR="000506D8">
        <w:rPr>
          <w:rFonts w:ascii="Times New Roman" w:hAnsi="Times New Roman" w:cs="Times New Roman"/>
          <w:sz w:val="24"/>
          <w:szCs w:val="24"/>
        </w:rPr>
        <w:t>1</w:t>
      </w:r>
      <w:r w:rsidR="00D65EE3">
        <w:rPr>
          <w:rFonts w:ascii="Times New Roman" w:hAnsi="Times New Roman" w:cs="Times New Roman"/>
          <w:sz w:val="24"/>
          <w:szCs w:val="24"/>
        </w:rPr>
        <w:t>6</w:t>
      </w:r>
      <w:r w:rsidRPr="00A71474">
        <w:rPr>
          <w:rFonts w:ascii="Times New Roman" w:hAnsi="Times New Roman" w:cs="Times New Roman"/>
          <w:sz w:val="24"/>
          <w:szCs w:val="24"/>
        </w:rPr>
        <w:t xml:space="preserve"> г</w:t>
      </w:r>
      <w:r w:rsidRPr="00895C2B">
        <w:rPr>
          <w:rFonts w:ascii="Times New Roman" w:hAnsi="Times New Roman" w:cs="Times New Roman"/>
          <w:sz w:val="24"/>
          <w:szCs w:val="24"/>
        </w:rPr>
        <w:t>.</w:t>
      </w:r>
    </w:p>
    <w:p w:rsidR="00A86EB5" w:rsidRPr="00B672E6" w:rsidRDefault="00A86EB5" w:rsidP="00A86E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2E6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A71474" w:rsidRPr="00B672E6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B672E6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CB4CEF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B672E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86EB5" w:rsidRPr="00B672E6" w:rsidRDefault="002C6CE6" w:rsidP="00A86E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2E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учреждение «Основная общеобразовательная школа» </w:t>
      </w:r>
      <w:proofErr w:type="spellStart"/>
      <w:r w:rsidRPr="00B672E6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B672E6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B672E6">
        <w:rPr>
          <w:rFonts w:ascii="Times New Roman" w:hAnsi="Times New Roman" w:cs="Times New Roman"/>
          <w:sz w:val="24"/>
          <w:szCs w:val="24"/>
          <w:u w:val="single"/>
        </w:rPr>
        <w:t>ебдино</w:t>
      </w:r>
      <w:proofErr w:type="spellEnd"/>
    </w:p>
    <w:p w:rsidR="00895C2B" w:rsidRPr="00895C2B" w:rsidRDefault="00895C2B" w:rsidP="00895C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895C2B" w:rsidRPr="00895C2B" w:rsidRDefault="00895C2B" w:rsidP="00895C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C2B" w:rsidRPr="00895C2B" w:rsidRDefault="00895C2B" w:rsidP="00895C2B">
      <w:pPr>
        <w:pStyle w:val="ConsPlusNonformat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Pr="00895C2B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>дошкольного образования</w:t>
      </w:r>
    </w:p>
    <w:p w:rsidR="00895C2B" w:rsidRPr="00895C2B" w:rsidRDefault="00895C2B" w:rsidP="00895C2B">
      <w:pPr>
        <w:pStyle w:val="ConsPlusNonformat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</w:t>
      </w:r>
      <w:r w:rsidRPr="00895C2B">
        <w:rPr>
          <w:rFonts w:ascii="Times New Roman" w:hAnsi="Times New Roman" w:cs="Times New Roman"/>
          <w:sz w:val="24"/>
          <w:szCs w:val="24"/>
          <w:u w:val="single"/>
        </w:rPr>
        <w:t>Физические лица в возрасте до 8 лет</w:t>
      </w:r>
    </w:p>
    <w:p w:rsidR="00895C2B" w:rsidRPr="00895C2B" w:rsidRDefault="00895C2B" w:rsidP="00895C2B">
      <w:pPr>
        <w:pStyle w:val="ConsPlusNonformat"/>
        <w:tabs>
          <w:tab w:val="left" w:pos="5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5C2B" w:rsidRPr="00895C2B" w:rsidRDefault="00895C2B" w:rsidP="00895C2B">
      <w:pPr>
        <w:pStyle w:val="ConsPlusNonformat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Сведения  о фактическом достижении показателей, характеризующих объем и</w:t>
      </w:r>
    </w:p>
    <w:p w:rsidR="00895C2B" w:rsidRPr="00895C2B" w:rsidRDefault="00895C2B" w:rsidP="00895C2B">
      <w:pPr>
        <w:pStyle w:val="ConsPlusNonformat"/>
        <w:tabs>
          <w:tab w:val="left" w:pos="567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895C2B" w:rsidRPr="00895C2B" w:rsidRDefault="00895C2B" w:rsidP="00895C2B">
      <w:pPr>
        <w:pStyle w:val="ConsPlusNonformat"/>
        <w:numPr>
          <w:ilvl w:val="1"/>
          <w:numId w:val="1"/>
        </w:numPr>
        <w:tabs>
          <w:tab w:val="left" w:pos="5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Сведения   о  фактическом  достижении  показателей,  характеризующих</w:t>
      </w:r>
    </w:p>
    <w:p w:rsidR="00895C2B" w:rsidRPr="00895C2B" w:rsidRDefault="00895C2B" w:rsidP="00895C2B">
      <w:pPr>
        <w:pStyle w:val="ConsPlusNonformat"/>
        <w:tabs>
          <w:tab w:val="left" w:pos="567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tbl>
      <w:tblPr>
        <w:tblW w:w="154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842"/>
        <w:gridCol w:w="1418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1114"/>
        <w:gridCol w:w="979"/>
      </w:tblGrid>
      <w:tr w:rsidR="00895C2B" w:rsidRPr="0051174B" w:rsidTr="0051174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95C2B" w:rsidRPr="0051174B" w:rsidTr="0051174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51174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71474" w:rsidRPr="0051174B" w:rsidTr="0051174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2B" w:rsidRPr="0051174B" w:rsidTr="0051174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1474" w:rsidRPr="0051174B" w:rsidTr="0051174B">
        <w:trPr>
          <w:trHeight w:val="286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000000000008730018311784000301000501009100102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Образовательная пр</w:t>
            </w:r>
            <w:r w:rsidR="00C24EA5" w:rsidRPr="00511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грамма дошкольного образования, 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общеобразовательной программы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B672E6" w:rsidRDefault="002C6C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2C6C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474" w:rsidRPr="0051174B" w:rsidTr="0051174B">
        <w:trPr>
          <w:trHeight w:val="286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000000000008730018311784000301000301001100102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Образовательная пр</w:t>
            </w:r>
            <w:r w:rsidR="00C24EA5" w:rsidRPr="00511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грамма дошкольного образования, 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общеобразовательной программы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B672E6" w:rsidRDefault="002C6C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2C6C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C2B" w:rsidRDefault="00895C2B"/>
    <w:p w:rsidR="00895C2B" w:rsidRPr="00895C2B" w:rsidRDefault="00895C2B" w:rsidP="00895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объеммуниципальной услуги:</w:t>
      </w:r>
    </w:p>
    <w:p w:rsidR="00895C2B" w:rsidRPr="00895C2B" w:rsidRDefault="00895C2B" w:rsidP="0089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980"/>
        <w:gridCol w:w="1417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95C2B" w:rsidRPr="0051174B" w:rsidTr="0051174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895C2B" w:rsidRPr="0051174B" w:rsidTr="0051174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51174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474" w:rsidRPr="0051174B" w:rsidTr="0051174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2B" w:rsidRPr="0051174B" w:rsidTr="0051174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2B" w:rsidRPr="0051174B" w:rsidRDefault="00895C2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1474" w:rsidRPr="0051174B" w:rsidTr="0051174B">
        <w:trPr>
          <w:trHeight w:val="13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000000000008730018311784000301000501009100102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Образовательная пр</w:t>
            </w:r>
            <w:r w:rsidR="00C24EA5" w:rsidRPr="00511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грамма дошкольного образования, 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B672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CB4CEF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CB4CEF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2C6C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Перешли в другую категорию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474" w:rsidRPr="0051174B" w:rsidTr="0051174B">
        <w:trPr>
          <w:trHeight w:val="1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000000000008730018311784000301000501009100102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Образовательная пр</w:t>
            </w:r>
            <w:r w:rsidR="00C24EA5" w:rsidRPr="00511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грамма дошкольного образования, 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человека-дней</w:t>
            </w:r>
            <w:proofErr w:type="gramEnd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2C6CE6" w:rsidP="00B6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72E6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736228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06D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736228" w:rsidP="00B6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18A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Default="00736228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Пропуски по болезни</w:t>
            </w:r>
          </w:p>
          <w:p w:rsidR="0098707D" w:rsidRPr="0051174B" w:rsidRDefault="0098707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карантин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474" w:rsidRPr="0051174B" w:rsidTr="0051174B">
        <w:trPr>
          <w:trHeight w:val="1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000000000008730018311784000301000301001100102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Образовательная пр</w:t>
            </w:r>
            <w:r w:rsidR="00C24EA5" w:rsidRPr="00511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грамма дошкольного образования, 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B672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CB4CEF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CB4CEF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D72A50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Перешли из другой категории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474" w:rsidRPr="0051174B" w:rsidTr="0051174B">
        <w:trPr>
          <w:trHeight w:val="1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000000000008730018311784000301000301001100102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Образовательная пр</w:t>
            </w:r>
            <w:r w:rsidR="00C24EA5" w:rsidRPr="00511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грамма дошкольного образования, 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человека-дней</w:t>
            </w:r>
            <w:proofErr w:type="gramEnd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B672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0506D8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0506D8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E86C41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Пропуски по болезни</w:t>
            </w:r>
            <w:r w:rsidR="0098707D">
              <w:rPr>
                <w:rFonts w:ascii="Times New Roman" w:hAnsi="Times New Roman" w:cs="Times New Roman"/>
                <w:sz w:val="20"/>
                <w:szCs w:val="20"/>
              </w:rPr>
              <w:t xml:space="preserve"> карантин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74" w:rsidRPr="0051174B" w:rsidRDefault="00A7147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EA5" w:rsidRDefault="00C24EA5" w:rsidP="003E7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72AD" w:rsidRPr="00895C2B" w:rsidRDefault="003E72AD" w:rsidP="003E7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C24EA5">
        <w:rPr>
          <w:rFonts w:ascii="Times New Roman" w:hAnsi="Times New Roman" w:cs="Times New Roman"/>
          <w:sz w:val="24"/>
          <w:szCs w:val="24"/>
        </w:rPr>
        <w:t>2</w:t>
      </w:r>
      <w:r w:rsidRPr="00895C2B"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</w:t>
      </w:r>
    </w:p>
    <w:p w:rsidR="003E72AD" w:rsidRPr="00895C2B" w:rsidRDefault="003E72AD" w:rsidP="003E7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72AD" w:rsidRPr="00895C2B" w:rsidRDefault="003E72AD" w:rsidP="003E72AD">
      <w:pPr>
        <w:pStyle w:val="ConsPlusNonforma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Pr="003E72AD">
        <w:rPr>
          <w:rFonts w:ascii="Times New Roman" w:hAnsi="Times New Roman" w:cs="Times New Roman"/>
          <w:sz w:val="24"/>
          <w:szCs w:val="24"/>
          <w:u w:val="single"/>
        </w:rPr>
        <w:t>Присмотр и уход</w:t>
      </w:r>
    </w:p>
    <w:p w:rsidR="003E72AD" w:rsidRPr="00895C2B" w:rsidRDefault="003E72AD" w:rsidP="003E72AD">
      <w:pPr>
        <w:pStyle w:val="ConsPlusNonforma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</w:t>
      </w:r>
      <w:r w:rsidRPr="00895C2B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3E72AD" w:rsidRPr="00895C2B" w:rsidRDefault="003E72AD" w:rsidP="003E72AD">
      <w:pPr>
        <w:pStyle w:val="ConsPlusNonformat"/>
        <w:tabs>
          <w:tab w:val="left" w:pos="5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72AD" w:rsidRPr="00895C2B" w:rsidRDefault="003E72AD" w:rsidP="003E72AD">
      <w:pPr>
        <w:pStyle w:val="ConsPlusNonforma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Сведения  о фактическом достижении показателей, характеризующих объем и</w:t>
      </w:r>
    </w:p>
    <w:p w:rsidR="003E72AD" w:rsidRPr="00895C2B" w:rsidRDefault="003E72AD" w:rsidP="003E72AD">
      <w:pPr>
        <w:pStyle w:val="ConsPlusNonformat"/>
        <w:tabs>
          <w:tab w:val="left" w:pos="567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3E72AD" w:rsidRPr="00895C2B" w:rsidRDefault="003E72AD" w:rsidP="003E72AD">
      <w:pPr>
        <w:pStyle w:val="ConsPlusNonformat"/>
        <w:numPr>
          <w:ilvl w:val="1"/>
          <w:numId w:val="3"/>
        </w:numPr>
        <w:tabs>
          <w:tab w:val="left" w:pos="5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Сведения   о  фактическом  достижении  показателей,  характеризующих</w:t>
      </w:r>
    </w:p>
    <w:p w:rsidR="003E72AD" w:rsidRPr="00895C2B" w:rsidRDefault="003E72AD" w:rsidP="003E72AD">
      <w:pPr>
        <w:pStyle w:val="ConsPlusNonformat"/>
        <w:tabs>
          <w:tab w:val="left" w:pos="567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tbl>
      <w:tblPr>
        <w:tblW w:w="154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842"/>
        <w:gridCol w:w="1418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1114"/>
        <w:gridCol w:w="979"/>
      </w:tblGrid>
      <w:tr w:rsidR="003E72AD" w:rsidRPr="0051174B" w:rsidTr="0051174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E72AD" w:rsidRPr="0051174B" w:rsidTr="0051174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51174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24EA5" w:rsidRPr="0051174B" w:rsidTr="0051174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2AD" w:rsidRPr="0051174B" w:rsidTr="0051174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24EA5" w:rsidRPr="0051174B" w:rsidTr="0051174B">
        <w:trPr>
          <w:trHeight w:val="102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00000000000873001831178500110040000900810010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Осуществление присмотра и ухода за детьми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5401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B672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0506D8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0506D8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E86C41" w:rsidP="00BC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пропуски по болезни</w:t>
            </w:r>
            <w:r w:rsidR="00176B03">
              <w:rPr>
                <w:rFonts w:ascii="Times New Roman" w:hAnsi="Times New Roman" w:cs="Times New Roman"/>
                <w:sz w:val="20"/>
                <w:szCs w:val="20"/>
              </w:rPr>
              <w:t>, карантин</w:t>
            </w:r>
          </w:p>
        </w:tc>
      </w:tr>
    </w:tbl>
    <w:p w:rsidR="003E72AD" w:rsidRDefault="003E72AD" w:rsidP="003E72AD"/>
    <w:p w:rsidR="003E72AD" w:rsidRPr="00895C2B" w:rsidRDefault="003E72AD" w:rsidP="003E7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объеммуниципальной услуги:</w:t>
      </w:r>
    </w:p>
    <w:p w:rsidR="003E72AD" w:rsidRPr="00895C2B" w:rsidRDefault="003E72AD" w:rsidP="003E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696"/>
        <w:gridCol w:w="1559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1114"/>
        <w:gridCol w:w="850"/>
        <w:gridCol w:w="864"/>
      </w:tblGrid>
      <w:tr w:rsidR="003E72AD" w:rsidRPr="0051174B" w:rsidTr="0051174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7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3E72AD" w:rsidRPr="0051174B" w:rsidTr="0051174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51174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превышающее допустимо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EA5" w:rsidRPr="0051174B" w:rsidTr="0051174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катего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наимено-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</w:t>
            </w:r>
            <w:proofErr w:type="spellEnd"/>
            <w:proofErr w:type="gramEnd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наимено-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</w:t>
            </w:r>
            <w:proofErr w:type="spellEnd"/>
            <w:proofErr w:type="gramEnd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2AD" w:rsidRPr="0051174B" w:rsidTr="0051174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2AD" w:rsidRPr="0051174B" w:rsidRDefault="003E72A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45F87" w:rsidRPr="0051174B" w:rsidTr="0051174B">
        <w:trPr>
          <w:trHeight w:val="104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00000000000873001831178500110040000900810010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D6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21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4C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F87" w:rsidRPr="0051174B" w:rsidRDefault="00545F87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E6" w:rsidRPr="0051174B" w:rsidTr="0051174B">
        <w:trPr>
          <w:trHeight w:val="104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00000000000873001831178500110040000900810010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21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0506D8" w:rsidP="0021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21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0506D8" w:rsidP="0021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Default="00B672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пропуски по болезни</w:t>
            </w:r>
          </w:p>
          <w:p w:rsidR="0098707D" w:rsidRPr="0051174B" w:rsidRDefault="0098707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карантин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E6" w:rsidRPr="0051174B" w:rsidRDefault="00B672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3A3" w:rsidRDefault="00B423A3" w:rsidP="00523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35D4" w:rsidRPr="00895C2B" w:rsidRDefault="005235D4" w:rsidP="00523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C24EA5">
        <w:rPr>
          <w:rFonts w:ascii="Times New Roman" w:hAnsi="Times New Roman" w:cs="Times New Roman"/>
          <w:sz w:val="24"/>
          <w:szCs w:val="24"/>
        </w:rPr>
        <w:t>3</w:t>
      </w:r>
      <w:r w:rsidRPr="00895C2B"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</w:t>
      </w:r>
    </w:p>
    <w:p w:rsidR="005235D4" w:rsidRPr="00895C2B" w:rsidRDefault="005235D4" w:rsidP="00523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35D4" w:rsidRPr="00895C2B" w:rsidRDefault="005235D4" w:rsidP="005235D4">
      <w:pPr>
        <w:pStyle w:val="ConsPlusNonformat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Pr="005235D4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общеобразовательных программ </w:t>
      </w:r>
      <w:r w:rsidR="003D138F">
        <w:rPr>
          <w:rFonts w:ascii="Times New Roman" w:hAnsi="Times New Roman" w:cs="Times New Roman"/>
          <w:sz w:val="24"/>
          <w:szCs w:val="24"/>
          <w:u w:val="single"/>
        </w:rPr>
        <w:t>основного</w:t>
      </w:r>
      <w:r w:rsidRPr="005235D4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</w:p>
    <w:p w:rsidR="005235D4" w:rsidRPr="00895C2B" w:rsidRDefault="005235D4" w:rsidP="005235D4">
      <w:pPr>
        <w:pStyle w:val="ConsPlusNonformat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</w:t>
      </w:r>
      <w:r w:rsidRPr="00895C2B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5235D4" w:rsidRPr="00895C2B" w:rsidRDefault="005235D4" w:rsidP="005235D4">
      <w:pPr>
        <w:pStyle w:val="ConsPlusNonformat"/>
        <w:tabs>
          <w:tab w:val="left" w:pos="5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5D4" w:rsidRPr="00895C2B" w:rsidRDefault="005235D4" w:rsidP="005235D4">
      <w:pPr>
        <w:pStyle w:val="ConsPlusNonformat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Сведения  о фактическом достижении показателей, характеризующих объем и</w:t>
      </w:r>
    </w:p>
    <w:p w:rsidR="005235D4" w:rsidRPr="00895C2B" w:rsidRDefault="005235D4" w:rsidP="005235D4">
      <w:pPr>
        <w:pStyle w:val="ConsPlusNonformat"/>
        <w:tabs>
          <w:tab w:val="left" w:pos="567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5235D4" w:rsidRPr="00895C2B" w:rsidRDefault="005235D4" w:rsidP="005235D4">
      <w:pPr>
        <w:pStyle w:val="ConsPlusNonformat"/>
        <w:numPr>
          <w:ilvl w:val="1"/>
          <w:numId w:val="6"/>
        </w:numPr>
        <w:tabs>
          <w:tab w:val="left" w:pos="5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Сведения   о  фактическом  достижении  показателей,  характеризующих</w:t>
      </w:r>
    </w:p>
    <w:p w:rsidR="005235D4" w:rsidRPr="00895C2B" w:rsidRDefault="005235D4" w:rsidP="005235D4">
      <w:pPr>
        <w:pStyle w:val="ConsPlusNonformat"/>
        <w:tabs>
          <w:tab w:val="left" w:pos="567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tbl>
      <w:tblPr>
        <w:tblW w:w="154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701"/>
        <w:gridCol w:w="1559"/>
        <w:gridCol w:w="1133"/>
        <w:gridCol w:w="1142"/>
        <w:gridCol w:w="1128"/>
        <w:gridCol w:w="1269"/>
        <w:gridCol w:w="989"/>
        <w:gridCol w:w="561"/>
        <w:gridCol w:w="1277"/>
        <w:gridCol w:w="1133"/>
        <w:gridCol w:w="998"/>
        <w:gridCol w:w="1114"/>
        <w:gridCol w:w="979"/>
      </w:tblGrid>
      <w:tr w:rsidR="005235D4" w:rsidRPr="0051174B" w:rsidTr="0051174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235D4" w:rsidRPr="0051174B" w:rsidTr="0051174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51174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24EA5" w:rsidRPr="0051174B" w:rsidTr="0051174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форма получения образования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5D4" w:rsidRPr="0051174B" w:rsidTr="0051174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24EA5" w:rsidRPr="0051174B" w:rsidTr="0051174B">
        <w:trPr>
          <w:trHeight w:val="153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000000000008730018311791000301000101004101101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Образовательная пр</w:t>
            </w:r>
            <w:r w:rsidR="0051174B" w:rsidRPr="00511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В организациях, осуществляющих образовательную деятельность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98707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98707D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A5" w:rsidRPr="0051174B" w:rsidRDefault="00C24EA5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5D4" w:rsidRDefault="005235D4" w:rsidP="005235D4"/>
    <w:p w:rsidR="005235D4" w:rsidRPr="00895C2B" w:rsidRDefault="005235D4" w:rsidP="00523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объеммуниципальной услуги:</w:t>
      </w:r>
    </w:p>
    <w:p w:rsidR="005235D4" w:rsidRPr="00895C2B" w:rsidRDefault="005235D4" w:rsidP="0052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696"/>
        <w:gridCol w:w="1559"/>
        <w:gridCol w:w="1133"/>
        <w:gridCol w:w="1138"/>
        <w:gridCol w:w="1128"/>
        <w:gridCol w:w="994"/>
        <w:gridCol w:w="989"/>
        <w:gridCol w:w="703"/>
        <w:gridCol w:w="1138"/>
        <w:gridCol w:w="850"/>
        <w:gridCol w:w="994"/>
        <w:gridCol w:w="1256"/>
        <w:gridCol w:w="850"/>
        <w:gridCol w:w="864"/>
      </w:tblGrid>
      <w:tr w:rsidR="005235D4" w:rsidRPr="0051174B" w:rsidTr="0051174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5235D4" w:rsidRPr="0051174B" w:rsidTr="0051174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51174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74B" w:rsidRPr="0051174B" w:rsidTr="0051174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форма получения образования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5D4" w:rsidRPr="0051174B" w:rsidTr="0051174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D4" w:rsidRPr="0051174B" w:rsidRDefault="005235D4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174B" w:rsidRPr="0051174B" w:rsidTr="0051174B">
        <w:trPr>
          <w:trHeight w:val="151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000000000008730018311791000301000101004101101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В организациях, осуществляющих образовательную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B672E6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45F87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4C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CB4CEF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4B" w:rsidRPr="0051174B" w:rsidRDefault="0051174B" w:rsidP="0051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5D4" w:rsidRDefault="005235D4" w:rsidP="005235D4"/>
    <w:p w:rsidR="005235D4" w:rsidRDefault="005235D4"/>
    <w:p w:rsidR="00895C2B" w:rsidRPr="00895C2B" w:rsidRDefault="00895C2B" w:rsidP="00895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>Руководитель (уполномоченное</w:t>
      </w:r>
      <w:r w:rsidR="00176B03">
        <w:rPr>
          <w:rFonts w:ascii="Times New Roman" w:hAnsi="Times New Roman" w:cs="Times New Roman"/>
          <w:sz w:val="24"/>
          <w:szCs w:val="24"/>
        </w:rPr>
        <w:t xml:space="preserve"> лицо) _____________ </w:t>
      </w:r>
      <w:r w:rsidRPr="00895C2B">
        <w:rPr>
          <w:rFonts w:ascii="Times New Roman" w:hAnsi="Times New Roman" w:cs="Times New Roman"/>
          <w:sz w:val="24"/>
          <w:szCs w:val="24"/>
        </w:rPr>
        <w:t xml:space="preserve"> </w:t>
      </w:r>
      <w:r w:rsidR="00176B03">
        <w:rPr>
          <w:rFonts w:ascii="Times New Roman" w:hAnsi="Times New Roman" w:cs="Times New Roman"/>
          <w:sz w:val="24"/>
          <w:szCs w:val="24"/>
        </w:rPr>
        <w:t>Н.В.Тимушева</w:t>
      </w:r>
    </w:p>
    <w:p w:rsidR="00895C2B" w:rsidRPr="00895C2B" w:rsidRDefault="00895C2B" w:rsidP="00895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C2B">
        <w:rPr>
          <w:rFonts w:ascii="Times New Roman" w:hAnsi="Times New Roman" w:cs="Times New Roman"/>
          <w:sz w:val="24"/>
          <w:szCs w:val="24"/>
        </w:rPr>
        <w:t>(должность)   (подпись)   (расшифровка</w:t>
      </w:r>
      <w:proofErr w:type="gramEnd"/>
    </w:p>
    <w:p w:rsidR="00895C2B" w:rsidRPr="00895C2B" w:rsidRDefault="00895C2B" w:rsidP="00895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C2B">
        <w:rPr>
          <w:rFonts w:ascii="Times New Roman" w:hAnsi="Times New Roman" w:cs="Times New Roman"/>
          <w:sz w:val="24"/>
          <w:szCs w:val="24"/>
        </w:rPr>
        <w:t xml:space="preserve">   подписи)</w:t>
      </w:r>
    </w:p>
    <w:p w:rsidR="00895C2B" w:rsidRPr="00895C2B" w:rsidRDefault="003441C0" w:rsidP="00895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"31 декабря</w:t>
      </w:r>
      <w:r w:rsidR="00176B03">
        <w:rPr>
          <w:rFonts w:ascii="Times New Roman" w:hAnsi="Times New Roman" w:cs="Times New Roman"/>
          <w:sz w:val="24"/>
          <w:szCs w:val="24"/>
        </w:rPr>
        <w:t xml:space="preserve"> 2017</w:t>
      </w:r>
      <w:r w:rsidR="00895C2B" w:rsidRPr="00895C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C2B" w:rsidRPr="00895C2B" w:rsidRDefault="00895C2B">
      <w:pPr>
        <w:rPr>
          <w:rFonts w:ascii="Times New Roman" w:hAnsi="Times New Roman" w:cs="Times New Roman"/>
          <w:sz w:val="24"/>
          <w:szCs w:val="24"/>
        </w:rPr>
      </w:pPr>
    </w:p>
    <w:sectPr w:rsidR="00895C2B" w:rsidRPr="00895C2B" w:rsidSect="00B423A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B35"/>
    <w:multiLevelType w:val="multilevel"/>
    <w:tmpl w:val="547E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A6F7321"/>
    <w:multiLevelType w:val="multilevel"/>
    <w:tmpl w:val="547E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CA00509"/>
    <w:multiLevelType w:val="multilevel"/>
    <w:tmpl w:val="547E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C8E026A"/>
    <w:multiLevelType w:val="multilevel"/>
    <w:tmpl w:val="547E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097190D"/>
    <w:multiLevelType w:val="multilevel"/>
    <w:tmpl w:val="547E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768196F"/>
    <w:multiLevelType w:val="multilevel"/>
    <w:tmpl w:val="547E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C99150B"/>
    <w:multiLevelType w:val="multilevel"/>
    <w:tmpl w:val="547E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5"/>
    <w:rsid w:val="000506D8"/>
    <w:rsid w:val="00176B03"/>
    <w:rsid w:val="001A4FAF"/>
    <w:rsid w:val="001E1A1A"/>
    <w:rsid w:val="00216D60"/>
    <w:rsid w:val="002A49B5"/>
    <w:rsid w:val="002C6CE6"/>
    <w:rsid w:val="003441C0"/>
    <w:rsid w:val="003D138F"/>
    <w:rsid w:val="003E72AD"/>
    <w:rsid w:val="00440741"/>
    <w:rsid w:val="004930E4"/>
    <w:rsid w:val="0051174B"/>
    <w:rsid w:val="005235D4"/>
    <w:rsid w:val="00545F87"/>
    <w:rsid w:val="00736228"/>
    <w:rsid w:val="007B0EAD"/>
    <w:rsid w:val="00895C2B"/>
    <w:rsid w:val="0098707D"/>
    <w:rsid w:val="009B418A"/>
    <w:rsid w:val="00A71474"/>
    <w:rsid w:val="00A86EB5"/>
    <w:rsid w:val="00B423A3"/>
    <w:rsid w:val="00B672E6"/>
    <w:rsid w:val="00BC5DF9"/>
    <w:rsid w:val="00C24EA5"/>
    <w:rsid w:val="00CB4CEF"/>
    <w:rsid w:val="00D65EE3"/>
    <w:rsid w:val="00D72A50"/>
    <w:rsid w:val="00DC0BC0"/>
    <w:rsid w:val="00DD6753"/>
    <w:rsid w:val="00E62637"/>
    <w:rsid w:val="00E86C41"/>
    <w:rsid w:val="00E933E7"/>
    <w:rsid w:val="00EA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EB5"/>
    <w:rPr>
      <w:color w:val="0000FF"/>
      <w:u w:val="single"/>
    </w:rPr>
  </w:style>
  <w:style w:type="paragraph" w:customStyle="1" w:styleId="ConsPlusNonformat">
    <w:name w:val="ConsPlusNonformat"/>
    <w:uiPriority w:val="99"/>
    <w:rsid w:val="00895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EB5"/>
    <w:rPr>
      <w:color w:val="0000FF"/>
      <w:u w:val="single"/>
    </w:rPr>
  </w:style>
  <w:style w:type="paragraph" w:customStyle="1" w:styleId="ConsPlusNonformat">
    <w:name w:val="ConsPlusNonformat"/>
    <w:uiPriority w:val="99"/>
    <w:rsid w:val="00895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D6F1B65AE68A297FFBD1672MBt3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F7414261FB2D0A63755574FA40BB91F05D6F1B65AE68A297FFBD1672MBt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F7414261FB2D0A63755574FA40BB91F05D6F1B65AE68A297FFBD1672MBt3J" TargetMode="Externa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F7414261FB2D0A63755574FA40BB91F05D6F1B65AE68A297FFBD1672MBt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F7414261FB2D0A63755574FA40BB91F05D6F1B65AE68A297FFBD1672MB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Начальник</cp:lastModifiedBy>
  <cp:revision>2</cp:revision>
  <dcterms:created xsi:type="dcterms:W3CDTF">2018-02-15T09:25:00Z</dcterms:created>
  <dcterms:modified xsi:type="dcterms:W3CDTF">2018-02-15T09:25:00Z</dcterms:modified>
</cp:coreProperties>
</file>